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42" w:rsidRPr="00E24546" w:rsidRDefault="00312E42" w:rsidP="00312E42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B50B03">
        <w:rPr>
          <w:b/>
          <w:i w:val="0"/>
          <w:sz w:val="22"/>
          <w:szCs w:val="22"/>
        </w:rPr>
        <w:t>4</w:t>
      </w:r>
    </w:p>
    <w:p w:rsidR="00312E42" w:rsidRDefault="00312E42" w:rsidP="00312E42">
      <w:pPr>
        <w:spacing w:after="0" w:line="480" w:lineRule="auto"/>
        <w:rPr>
          <w:b/>
        </w:rPr>
      </w:pPr>
    </w:p>
    <w:p w:rsidR="00312E42" w:rsidRPr="005103B9" w:rsidRDefault="00312E42" w:rsidP="00312E42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Pr="00B50B03">
        <w:rPr>
          <w:rFonts w:ascii="Times New Roman" w:hAnsi="Times New Roman"/>
          <w:b/>
        </w:rPr>
        <w:t>07/ZP/2018</w:t>
      </w:r>
    </w:p>
    <w:p w:rsidR="00312E42" w:rsidRPr="00E24546" w:rsidRDefault="00312E42" w:rsidP="00312E42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Zamawiający:</w:t>
      </w:r>
    </w:p>
    <w:p w:rsidR="00312E42" w:rsidRPr="00E24546" w:rsidRDefault="00312E42" w:rsidP="00312E42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B50B03">
        <w:rPr>
          <w:sz w:val="22"/>
          <w:szCs w:val="22"/>
        </w:rPr>
        <w:t>Szpital Chorób Płuc  im Św. Józefa w Pilchowicach</w:t>
      </w:r>
    </w:p>
    <w:p w:rsidR="00312E42" w:rsidRPr="00E24546" w:rsidRDefault="00312E42" w:rsidP="00312E42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B50B03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Pr="00B50B03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:rsidR="00312E42" w:rsidRDefault="00312E42" w:rsidP="00312E42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B50B03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Pr="00B50B03">
        <w:rPr>
          <w:sz w:val="22"/>
          <w:szCs w:val="22"/>
        </w:rPr>
        <w:t>Pilchowice</w:t>
      </w:r>
    </w:p>
    <w:p w:rsidR="00312E42" w:rsidRPr="00F90CD1" w:rsidRDefault="00312E42" w:rsidP="00312E42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312E42" w:rsidRPr="00E24546" w:rsidRDefault="00312E42" w:rsidP="00312E42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312E42" w:rsidRPr="004541F9" w:rsidRDefault="00312E42" w:rsidP="00312E42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:rsidR="00312E42" w:rsidRPr="006676AE" w:rsidRDefault="00312E42" w:rsidP="00312E42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312E42" w:rsidRPr="006676AE" w:rsidRDefault="00312E42" w:rsidP="00312E42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312E42" w:rsidRPr="004541F9" w:rsidRDefault="00312E42" w:rsidP="00312E42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312E42" w:rsidRPr="004541F9" w:rsidRDefault="00312E42" w:rsidP="00312E42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312E42" w:rsidRPr="004541F9" w:rsidRDefault="00312E42" w:rsidP="00312E42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312E42" w:rsidRPr="006676AE" w:rsidRDefault="00312E42" w:rsidP="00312E42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312E42" w:rsidRPr="006676AE" w:rsidRDefault="00312E42" w:rsidP="00312E42">
      <w:pPr>
        <w:rPr>
          <w:rFonts w:ascii="Times New Roman" w:hAnsi="Times New Roman"/>
          <w:sz w:val="21"/>
          <w:szCs w:val="21"/>
        </w:rPr>
      </w:pPr>
    </w:p>
    <w:p w:rsidR="00312E42" w:rsidRPr="006676AE" w:rsidRDefault="00312E42" w:rsidP="00312E42">
      <w:pPr>
        <w:rPr>
          <w:rFonts w:ascii="Times New Roman" w:hAnsi="Times New Roman"/>
          <w:sz w:val="21"/>
          <w:szCs w:val="21"/>
        </w:rPr>
      </w:pPr>
    </w:p>
    <w:p w:rsidR="00312E42" w:rsidRPr="00757EFB" w:rsidRDefault="00312E42" w:rsidP="00312E42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312E42" w:rsidRPr="00F90CD1" w:rsidRDefault="00312E42" w:rsidP="00312E42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składane na podstawie art. 25a ust. 1 ustawy z dnia 29 stycznia 2004 r.  Prawo zamówień publicznych </w:t>
      </w:r>
      <w:r w:rsidRPr="00B50B03">
        <w:rPr>
          <w:rFonts w:ascii="Times New Roman" w:hAnsi="Times New Roman"/>
        </w:rPr>
        <w:t>(</w:t>
      </w:r>
      <w:proofErr w:type="spellStart"/>
      <w:r w:rsidRPr="00B50B03">
        <w:rPr>
          <w:rFonts w:ascii="Times New Roman" w:hAnsi="Times New Roman"/>
        </w:rPr>
        <w:t>t.j</w:t>
      </w:r>
      <w:proofErr w:type="spellEnd"/>
      <w:r w:rsidRPr="00B50B03">
        <w:rPr>
          <w:rFonts w:ascii="Times New Roman" w:hAnsi="Times New Roman"/>
        </w:rPr>
        <w:t>. Dz. U. z  2018 r. poz. 1986)</w:t>
      </w:r>
      <w:r w:rsidRPr="00F90CD1">
        <w:rPr>
          <w:rFonts w:ascii="Times New Roman" w:hAnsi="Times New Roman"/>
        </w:rPr>
        <w:t xml:space="preserve"> (dalej jako: ustawa </w:t>
      </w:r>
      <w:proofErr w:type="spellStart"/>
      <w:r w:rsidRPr="00F90CD1">
        <w:rPr>
          <w:rFonts w:ascii="Times New Roman" w:hAnsi="Times New Roman"/>
        </w:rPr>
        <w:t>Pzp</w:t>
      </w:r>
      <w:proofErr w:type="spellEnd"/>
      <w:r w:rsidRPr="00F90CD1">
        <w:rPr>
          <w:rFonts w:ascii="Times New Roman" w:hAnsi="Times New Roman"/>
        </w:rPr>
        <w:t>), dotyczące:</w:t>
      </w:r>
    </w:p>
    <w:p w:rsidR="00312E42" w:rsidRDefault="00312E42" w:rsidP="00312E42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312E42" w:rsidRDefault="00312E42" w:rsidP="00312E42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312E42" w:rsidRPr="006676AE" w:rsidRDefault="00312E42" w:rsidP="00312E42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POSTĘPOWANIU 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312E42" w:rsidRPr="006676AE" w:rsidRDefault="00312E42" w:rsidP="00312E42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312E42" w:rsidRPr="006676AE" w:rsidRDefault="00312E42" w:rsidP="00312E42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312E42" w:rsidRPr="00F90CD1" w:rsidRDefault="00312E42" w:rsidP="00312E42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Na potrzeby postępowania o udzielenie zamówienia publicznego pn.: </w:t>
      </w:r>
      <w:r w:rsidRPr="00B50B03">
        <w:rPr>
          <w:rFonts w:ascii="Times New Roman" w:hAnsi="Times New Roman"/>
          <w:b/>
        </w:rPr>
        <w:t>Dzierżawa koncentratorów tlenu dla pacjentów Szpitala w Pilchowicach w ramach domowego leczenia tlenem</w:t>
      </w:r>
      <w:r w:rsidRPr="00F90CD1">
        <w:rPr>
          <w:rFonts w:ascii="Times New Roman" w:hAnsi="Times New Roman"/>
        </w:rPr>
        <w:t xml:space="preserve">, prowadzonego przez </w:t>
      </w:r>
      <w:r w:rsidRPr="00B50B03">
        <w:rPr>
          <w:rFonts w:ascii="Times New Roman" w:hAnsi="Times New Roman"/>
          <w:b/>
        </w:rPr>
        <w:t>Szpital Chorób Płuc  im Św. Józefa w Pilchowicach</w:t>
      </w:r>
      <w:r w:rsidRPr="00F90CD1">
        <w:rPr>
          <w:rFonts w:ascii="Times New Roman" w:hAnsi="Times New Roman"/>
        </w:rPr>
        <w:t xml:space="preserve"> oświadczam, co następuje:</w:t>
      </w:r>
    </w:p>
    <w:p w:rsidR="00312E42" w:rsidRPr="00C113BF" w:rsidRDefault="00312E42" w:rsidP="00312E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2E42" w:rsidRPr="00023477" w:rsidRDefault="00312E42" w:rsidP="00312E4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Pr="006676AE">
        <w:rPr>
          <w:rFonts w:ascii="Times New Roman" w:hAnsi="Times New Roman"/>
          <w:b/>
          <w:sz w:val="21"/>
          <w:szCs w:val="21"/>
        </w:rPr>
        <w:t xml:space="preserve"> WYKONAWCY:</w:t>
      </w:r>
    </w:p>
    <w:p w:rsidR="00312E42" w:rsidRPr="00023477" w:rsidRDefault="00312E42" w:rsidP="00312E42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 xml:space="preserve">art. 24 ust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:rsidR="00312E42" w:rsidRPr="00997D0F" w:rsidRDefault="00312E42" w:rsidP="00312E42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312E42" w:rsidRPr="00023477" w:rsidRDefault="00312E42" w:rsidP="00312E42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312E42" w:rsidRDefault="00312E42" w:rsidP="00312E42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312E42" w:rsidRPr="00997D0F" w:rsidRDefault="00312E42" w:rsidP="00312E42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312E42" w:rsidRPr="00997D0F" w:rsidRDefault="00312E42" w:rsidP="00312E4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12E42" w:rsidRPr="000247FF" w:rsidRDefault="00312E42" w:rsidP="00312E42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1</w:t>
      </w:r>
    </w:p>
    <w:p w:rsidR="00312E42" w:rsidRPr="000247FF" w:rsidRDefault="00312E42" w:rsidP="00312E42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312E42" w:rsidRPr="00292198" w:rsidRDefault="00312E42" w:rsidP="00312E4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12E42" w:rsidRPr="000247FF" w:rsidRDefault="00312E42" w:rsidP="00312E42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8</w:t>
      </w:r>
    </w:p>
    <w:p w:rsidR="00312E42" w:rsidRDefault="00312E42" w:rsidP="00312E42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pkt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 xml:space="preserve"> 15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312E42" w:rsidRPr="00292198" w:rsidRDefault="00312E42" w:rsidP="00312E42">
      <w:pPr>
        <w:rPr>
          <w:rFonts w:ascii="Times New Roman" w:hAnsi="Times New Roman"/>
        </w:rPr>
      </w:pPr>
    </w:p>
    <w:p w:rsidR="00312E42" w:rsidRDefault="00312E42" w:rsidP="00312E42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312E42" w:rsidRDefault="00312E42" w:rsidP="00312E42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312E42" w:rsidRPr="00F90CD1" w:rsidRDefault="00312E42" w:rsidP="00312E42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312E42" w:rsidRPr="00023477" w:rsidRDefault="00312E42" w:rsidP="00312E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12E42" w:rsidRPr="00F90CD1" w:rsidRDefault="00312E42" w:rsidP="00312E4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312E42" w:rsidRPr="00F90CD1" w:rsidRDefault="00312E42" w:rsidP="00312E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312E42" w:rsidRPr="004541F9" w:rsidRDefault="00312E42" w:rsidP="00312E42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312E42" w:rsidRPr="00023477" w:rsidRDefault="00312E42" w:rsidP="00312E4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 xml:space="preserve">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:rsidR="00312E42" w:rsidRDefault="00312E42" w:rsidP="00312E42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312E42" w:rsidRDefault="00312E42" w:rsidP="00312E42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312E42" w:rsidRPr="00F90CD1" w:rsidRDefault="00312E42" w:rsidP="00312E42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312E42" w:rsidRPr="00F90CD1" w:rsidRDefault="00312E42" w:rsidP="00312E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12E42" w:rsidRPr="00F90CD1" w:rsidRDefault="00312E42" w:rsidP="00312E4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12E42" w:rsidRPr="00F90CD1" w:rsidRDefault="00312E42" w:rsidP="00312E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312E42" w:rsidRPr="000247FF" w:rsidRDefault="00312E42" w:rsidP="00312E42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312E42" w:rsidRDefault="00312E42" w:rsidP="00312E42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312E42" w:rsidRPr="009462BD" w:rsidTr="000462DB">
        <w:tc>
          <w:tcPr>
            <w:tcW w:w="709" w:type="dxa"/>
          </w:tcPr>
          <w:p w:rsidR="00312E42" w:rsidRPr="009462BD" w:rsidRDefault="00312E42" w:rsidP="000462DB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312E42" w:rsidRPr="009462BD" w:rsidRDefault="00312E42" w:rsidP="000462DB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312E42" w:rsidRPr="009462BD" w:rsidRDefault="00312E42" w:rsidP="000462DB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312E42" w:rsidRDefault="00312E42" w:rsidP="00312E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12E42" w:rsidRDefault="00312E42" w:rsidP="00312E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12E42" w:rsidRPr="006676AE" w:rsidRDefault="00312E42" w:rsidP="00312E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12E42" w:rsidRPr="006676AE" w:rsidRDefault="00312E42" w:rsidP="00312E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12E42" w:rsidRPr="006676AE" w:rsidRDefault="00312E42" w:rsidP="00312E4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12E42" w:rsidRPr="006676AE" w:rsidRDefault="00312E42" w:rsidP="00312E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312E42" w:rsidRPr="00F8042D" w:rsidRDefault="00312E42" w:rsidP="00312E42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lastRenderedPageBreak/>
        <w:t>INFORMACJA W ZWIĄZKU Z POLEGANIEM NA ZASOBACH INNYCH PODMIOTÓW</w:t>
      </w:r>
      <w:r w:rsidRPr="00F8042D">
        <w:rPr>
          <w:rFonts w:ascii="Times New Roman" w:hAnsi="Times New Roman"/>
        </w:rPr>
        <w:t xml:space="preserve">: </w:t>
      </w:r>
    </w:p>
    <w:p w:rsidR="00312E42" w:rsidRDefault="00312E42" w:rsidP="00312E42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 na za</w:t>
      </w:r>
      <w:r>
        <w:rPr>
          <w:rFonts w:ascii="Times New Roman" w:hAnsi="Times New Roman"/>
        </w:rPr>
        <w:t xml:space="preserve">sobach </w:t>
      </w:r>
      <w:r w:rsidRPr="00F8042D">
        <w:rPr>
          <w:rFonts w:ascii="Times New Roman" w:hAnsi="Times New Roman"/>
        </w:rPr>
        <w:t>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podmiotu/ów:</w:t>
      </w:r>
      <w:r>
        <w:rPr>
          <w:rFonts w:ascii="Times New Roman" w:hAnsi="Times New Roman"/>
        </w:rPr>
        <w:t xml:space="preserve"> …………………………………………………………… </w:t>
      </w:r>
      <w:r w:rsidRPr="00F8042D">
        <w:rPr>
          <w:rFonts w:ascii="Times New Roman" w:hAnsi="Times New Roman"/>
        </w:rPr>
        <w:t>..……………………………………………………………………</w:t>
      </w:r>
      <w:r>
        <w:rPr>
          <w:rFonts w:ascii="Times New Roman" w:hAnsi="Times New Roman"/>
        </w:rPr>
        <w:t>……………………………………..</w:t>
      </w:r>
    </w:p>
    <w:p w:rsidR="00312E42" w:rsidRDefault="00312E42" w:rsidP="00312E42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zakresie:</w:t>
      </w:r>
    </w:p>
    <w:p w:rsidR="00312E42" w:rsidRPr="00F8042D" w:rsidRDefault="00312E42" w:rsidP="00312E42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312E42" w:rsidRPr="006676AE" w:rsidRDefault="00312E42" w:rsidP="00312E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312E42" w:rsidRPr="006676AE" w:rsidRDefault="00312E42" w:rsidP="00312E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12E42" w:rsidRPr="006676AE" w:rsidRDefault="00312E42" w:rsidP="00312E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312E42" w:rsidRPr="006676AE" w:rsidRDefault="00312E42" w:rsidP="00312E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12E42" w:rsidRPr="006676AE" w:rsidRDefault="00312E42" w:rsidP="00312E4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12E42" w:rsidRPr="006676AE" w:rsidRDefault="00312E42" w:rsidP="00312E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312E42" w:rsidRPr="006676AE" w:rsidRDefault="00312E42" w:rsidP="00312E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12E42" w:rsidRDefault="00312E42" w:rsidP="00312E4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12E42" w:rsidRPr="00F8042D" w:rsidRDefault="00312E42" w:rsidP="00312E4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312E42" w:rsidRDefault="00312E42" w:rsidP="00312E42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312E42" w:rsidRPr="00F8042D" w:rsidRDefault="00312E42" w:rsidP="00312E42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312E42" w:rsidRPr="00F8042D" w:rsidRDefault="00312E42" w:rsidP="00312E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12E42" w:rsidRPr="00F90CD1" w:rsidRDefault="00312E42" w:rsidP="00312E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312E42" w:rsidRPr="00F90CD1" w:rsidRDefault="00312E42" w:rsidP="00312E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12E42" w:rsidRPr="00F90CD1" w:rsidRDefault="00312E42" w:rsidP="00312E4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12E42" w:rsidRPr="00F90CD1" w:rsidRDefault="00312E42" w:rsidP="00312E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312E42" w:rsidRPr="00F8042D" w:rsidRDefault="00312E42" w:rsidP="00312E42">
      <w:pPr>
        <w:spacing w:after="0" w:line="360" w:lineRule="auto"/>
        <w:jc w:val="both"/>
        <w:rPr>
          <w:rFonts w:ascii="Arial" w:hAnsi="Arial" w:cs="Arial"/>
          <w:b/>
        </w:rPr>
      </w:pPr>
    </w:p>
    <w:p w:rsidR="00312E42" w:rsidRPr="00F8042D" w:rsidRDefault="00312E42" w:rsidP="00312E4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312E42" w:rsidRPr="00F8042D" w:rsidRDefault="00312E42" w:rsidP="00312E42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312E42" w:rsidRPr="00F8042D" w:rsidRDefault="00312E42" w:rsidP="00312E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12E42" w:rsidRPr="00F90CD1" w:rsidRDefault="00312E42" w:rsidP="00312E42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312E42" w:rsidRPr="00F90CD1" w:rsidRDefault="00312E42" w:rsidP="00312E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12E42" w:rsidRPr="00F90CD1" w:rsidRDefault="00312E42" w:rsidP="00312E4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12E42" w:rsidRDefault="00312E42" w:rsidP="00312E4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312E42" w:rsidRDefault="00312E42" w:rsidP="00312E4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312E42" w:rsidRPr="00F8042D" w:rsidRDefault="00312E42" w:rsidP="00312E4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12E42" w:rsidRPr="006676AE" w:rsidRDefault="00312E42" w:rsidP="00312E4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312E42" w:rsidRPr="006676AE" w:rsidRDefault="00312E42" w:rsidP="00312E42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6676A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12E42" w:rsidRPr="006676AE" w:rsidRDefault="00312E42" w:rsidP="00312E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12E42" w:rsidRPr="006676AE" w:rsidRDefault="00312E42" w:rsidP="00312E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12E42" w:rsidRPr="006676AE" w:rsidRDefault="00312E42" w:rsidP="00312E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12E42" w:rsidRPr="006676AE" w:rsidRDefault="00312E42" w:rsidP="00312E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12E42" w:rsidRPr="006676AE" w:rsidRDefault="00312E42" w:rsidP="00312E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312E42" w:rsidRPr="006676AE" w:rsidRDefault="00312E42" w:rsidP="00312E4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E93B4E" w:rsidRDefault="00E93B4E"/>
    <w:sectPr w:rsidR="00E93B4E" w:rsidSect="00F8042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B03" w:rsidRDefault="00312E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312E42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312E4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B03" w:rsidRDefault="00312E42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B03" w:rsidRDefault="00312E4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B03" w:rsidRDefault="00312E4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B03" w:rsidRDefault="00312E4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708"/>
  <w:hyphenationZone w:val="425"/>
  <w:characterSpacingControl w:val="doNotCompress"/>
  <w:endnotePr>
    <w:numFmt w:val="decimal"/>
  </w:endnotePr>
  <w:compat/>
  <w:rsids>
    <w:rsidRoot w:val="00312E42"/>
    <w:rsid w:val="00103CB8"/>
    <w:rsid w:val="00312E42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E42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2E4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12E42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12E42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312E4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2E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E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E4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312E4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2E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2018-11-23T12:42:00Z</dcterms:created>
  <dcterms:modified xsi:type="dcterms:W3CDTF">2018-11-23T12:43:00Z</dcterms:modified>
</cp:coreProperties>
</file>